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1C47DA" w:rsidRPr="001C47DA" w:rsidTr="001C47DA">
        <w:trPr>
          <w:tblCellSpacing w:w="0" w:type="dxa"/>
        </w:trPr>
        <w:tc>
          <w:tcPr>
            <w:tcW w:w="8850" w:type="dxa"/>
            <w:vAlign w:val="center"/>
            <w:hideMark/>
          </w:tcPr>
          <w:p w:rsidR="001C47DA" w:rsidRPr="001C47DA" w:rsidRDefault="001C47DA" w:rsidP="001C4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C47DA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nl-NL"/>
              </w:rPr>
              <w:t>Destroying Walls/Blocks</w:t>
            </w:r>
          </w:p>
        </w:tc>
      </w:tr>
      <w:tr w:rsidR="001C47DA" w:rsidRPr="001C47DA" w:rsidTr="001C47DA">
        <w:trPr>
          <w:tblCellSpacing w:w="0" w:type="dxa"/>
        </w:trPr>
        <w:tc>
          <w:tcPr>
            <w:tcW w:w="0" w:type="auto"/>
            <w:vAlign w:val="center"/>
            <w:hideMark/>
          </w:tcPr>
          <w:p w:rsidR="001C47DA" w:rsidRPr="001C47DA" w:rsidRDefault="001C47DA" w:rsidP="001C4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C47D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GB" w:eastAsia="nl-NL"/>
              </w:rPr>
              <w:t>What we are going to do</w:t>
            </w:r>
            <w:r w:rsidRPr="001C4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>:</w:t>
            </w:r>
          </w:p>
        </w:tc>
      </w:tr>
      <w:tr w:rsidR="001C47DA" w:rsidRPr="001C47DA" w:rsidTr="001C47DA">
        <w:trPr>
          <w:tblCellSpacing w:w="0" w:type="dxa"/>
        </w:trPr>
        <w:tc>
          <w:tcPr>
            <w:tcW w:w="0" w:type="auto"/>
            <w:vAlign w:val="center"/>
            <w:hideMark/>
          </w:tcPr>
          <w:p w:rsidR="001C47DA" w:rsidRPr="001C47DA" w:rsidRDefault="001C47DA" w:rsidP="001C4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C47D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Okay, we did the bike, but that is easy/ already done for </w:t>
            </w:r>
            <w:proofErr w:type="spellStart"/>
            <w:r w:rsidRPr="001C47D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ya</w:t>
            </w:r>
            <w:proofErr w:type="spellEnd"/>
            <w:r w:rsidRPr="001C47D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! Now </w:t>
            </w:r>
            <w:proofErr w:type="spellStart"/>
            <w:proofErr w:type="gramStart"/>
            <w:r w:rsidRPr="001C47D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lets</w:t>
            </w:r>
            <w:proofErr w:type="spellEnd"/>
            <w:proofErr w:type="gramEnd"/>
            <w:r w:rsidRPr="001C47D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do a complete wall that turns into a destroyed wall. </w:t>
            </w:r>
          </w:p>
        </w:tc>
      </w:tr>
      <w:tr w:rsidR="001C47DA" w:rsidRPr="001C47DA" w:rsidTr="001C47DA">
        <w:trPr>
          <w:tblCellSpacing w:w="0" w:type="dxa"/>
        </w:trPr>
        <w:tc>
          <w:tcPr>
            <w:tcW w:w="0" w:type="auto"/>
            <w:vAlign w:val="center"/>
            <w:hideMark/>
          </w:tcPr>
          <w:p w:rsidR="001C47DA" w:rsidRPr="001C47DA" w:rsidRDefault="001C47DA" w:rsidP="001C4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</w:tr>
      <w:tr w:rsidR="001C47DA" w:rsidRPr="001C47DA" w:rsidTr="001C47DA">
        <w:trPr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p w:rsidR="001C47DA" w:rsidRPr="001C47DA" w:rsidRDefault="001C47DA" w:rsidP="001C47DA">
            <w:pPr>
              <w:spacing w:after="0" w:line="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C47D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nl-NL"/>
              </w:rPr>
              <w:t>Get Going</w:t>
            </w:r>
            <w:r w:rsidRPr="001C4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 xml:space="preserve">! </w:t>
            </w:r>
          </w:p>
        </w:tc>
      </w:tr>
      <w:tr w:rsidR="001C47DA" w:rsidRPr="001C47DA" w:rsidTr="001C47DA">
        <w:trPr>
          <w:trHeight w:val="9356"/>
          <w:tblCellSpacing w:w="0" w:type="dxa"/>
        </w:trPr>
        <w:tc>
          <w:tcPr>
            <w:tcW w:w="0" w:type="auto"/>
            <w:hideMark/>
          </w:tcPr>
          <w:p w:rsidR="001C47DA" w:rsidRPr="001C47DA" w:rsidRDefault="001C47DA" w:rsidP="001C47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C47D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Okay, make a room, mine is 512x512x256, and put grid on 8 and hollow it out! Then make another box inside it that is...</w:t>
            </w:r>
            <w:proofErr w:type="spellStart"/>
            <w:r w:rsidRPr="001C47D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oh</w:t>
            </w:r>
            <w:proofErr w:type="gramStart"/>
            <w:r w:rsidRPr="001C47D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..</w:t>
            </w:r>
            <w:proofErr w:type="gramEnd"/>
            <w:r w:rsidRPr="001C47D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well</w:t>
            </w:r>
            <w:proofErr w:type="spellEnd"/>
            <w:r w:rsidRPr="001C47D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mine is 128x128x128, but don't hallow it, w/it still selected, right click on it in any 2D view and go to "script" "object"</w:t>
            </w:r>
          </w:p>
          <w:p w:rsidR="001C47DA" w:rsidRPr="001C47DA" w:rsidRDefault="001C47DA" w:rsidP="001C47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2F25FF68" wp14:editId="5FC3F313">
                  <wp:extent cx="3568553" cy="4450993"/>
                  <wp:effectExtent l="0" t="0" r="0" b="6985"/>
                  <wp:docPr id="12" name="Picture 12" descr="http://web.archive.org/web/20030408153029/http://users.1st.net/kimberly/Tutorial/destroyingawall/1stbl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web.archive.org/web/20030408153029/http://users.1st.net/kimberly/Tutorial/destroyingawall/1stbl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68685" cy="44511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47DA" w:rsidRPr="001C47DA" w:rsidRDefault="001C47DA" w:rsidP="001C47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C47D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Now hit "n" and apply these settings to it:</w:t>
            </w:r>
          </w:p>
          <w:p w:rsidR="001C47DA" w:rsidRPr="001C47DA" w:rsidRDefault="001C47DA" w:rsidP="001C47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</w:pPr>
            <w:r w:rsidRPr="001C47D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 xml:space="preserve">#set / 1 </w:t>
            </w:r>
            <w:r w:rsidRPr="001C47D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br/>
            </w:r>
            <w:proofErr w:type="spellStart"/>
            <w:r w:rsidRPr="001C47D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targetname</w:t>
            </w:r>
            <w:proofErr w:type="spellEnd"/>
            <w:r w:rsidRPr="001C47D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 xml:space="preserve"> / exploder</w:t>
            </w:r>
          </w:p>
          <w:p w:rsidR="001C47DA" w:rsidRPr="001C47DA" w:rsidRDefault="001C47DA" w:rsidP="001C47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7B5105E0" wp14:editId="6E5B6ABE">
                  <wp:extent cx="2199640" cy="1345565"/>
                  <wp:effectExtent l="0" t="0" r="0" b="6985"/>
                  <wp:docPr id="10" name="Picture 10" descr="http://web.archive.org/web/20040107085104im_/http:/users.1st.net/kimberly/Tutorial/blowup/t/explod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eb.archive.org/web/20040107085104im_/http:/users.1st.net/kimberly/Tutorial/blowup/t/explod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9640" cy="1345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C47D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 xml:space="preserve">(((((Just worry about the </w:t>
            </w:r>
            <w:r w:rsidRPr="001C47D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RED</w:t>
            </w:r>
            <w:r w:rsidRPr="001C47D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circled part))))) </w:t>
            </w:r>
          </w:p>
          <w:p w:rsidR="001C47DA" w:rsidRPr="001C47DA" w:rsidRDefault="001C47DA" w:rsidP="001C47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C47D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lastRenderedPageBreak/>
              <w:t xml:space="preserve">Now </w:t>
            </w:r>
            <w:proofErr w:type="spellStart"/>
            <w:r w:rsidRPr="001C47D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lets</w:t>
            </w:r>
            <w:proofErr w:type="spellEnd"/>
            <w:r w:rsidRPr="001C47D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make the "destroyed part" there are 2 ways to do this, so </w:t>
            </w:r>
            <w:proofErr w:type="spellStart"/>
            <w:proofErr w:type="gramStart"/>
            <w:r w:rsidRPr="001C47D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lets</w:t>
            </w:r>
            <w:proofErr w:type="spellEnd"/>
            <w:proofErr w:type="gramEnd"/>
            <w:r w:rsidRPr="001C47D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do 1 first.</w:t>
            </w:r>
          </w:p>
          <w:p w:rsidR="001C47DA" w:rsidRPr="001C47DA" w:rsidRDefault="001C47DA" w:rsidP="001C47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C47D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1) You can make the wall totally disappear! </w:t>
            </w:r>
            <w:proofErr w:type="gramStart"/>
            <w:r w:rsidRPr="001C47D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so</w:t>
            </w:r>
            <w:proofErr w:type="gramEnd"/>
            <w:r w:rsidRPr="001C47D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let us do that one 1st.</w:t>
            </w:r>
          </w:p>
          <w:p w:rsidR="001C47DA" w:rsidRPr="001C47DA" w:rsidRDefault="001C47DA" w:rsidP="001C47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C47D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Just make a little box, 8x8 will do, put it </w:t>
            </w:r>
            <w:proofErr w:type="spellStart"/>
            <w:r w:rsidRPr="001C47D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some where</w:t>
            </w:r>
            <w:proofErr w:type="spellEnd"/>
            <w:r w:rsidRPr="001C47D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off your map, where people will not see it! And right click it and go to "script" "object" just like before:</w:t>
            </w:r>
          </w:p>
          <w:p w:rsidR="001C47DA" w:rsidRPr="001C47DA" w:rsidRDefault="001C47DA" w:rsidP="001C47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441AEB57" wp14:editId="57C34D3C">
                  <wp:extent cx="3745897" cy="4692307"/>
                  <wp:effectExtent l="0" t="0" r="6985" b="0"/>
                  <wp:docPr id="13" name="Picture 13" descr="http://web.archive.org/web/20050131101624/http://users.1st.net/kimberly/tutorial/destroyingawall/her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web.archive.org/web/20050131101624/http://users.1st.net/kimberly/tutorial/destroyingawall/her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46329" cy="46928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47DA" w:rsidRPr="001C47DA" w:rsidRDefault="001C47DA" w:rsidP="001C47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C47D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Now apply these settings:</w:t>
            </w:r>
          </w:p>
          <w:p w:rsidR="001C47DA" w:rsidRPr="001C47DA" w:rsidRDefault="001C47DA" w:rsidP="001C47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</w:pPr>
            <w:r w:rsidRPr="001C47D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 xml:space="preserve">#set / 1 </w:t>
            </w:r>
            <w:r w:rsidRPr="001C47D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br/>
            </w:r>
            <w:proofErr w:type="spellStart"/>
            <w:r w:rsidRPr="001C47D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targetname</w:t>
            </w:r>
            <w:proofErr w:type="spellEnd"/>
            <w:r w:rsidRPr="001C47D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 xml:space="preserve"> / </w:t>
            </w:r>
            <w:proofErr w:type="spellStart"/>
            <w:r w:rsidRPr="001C47D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explodersmashed</w:t>
            </w:r>
            <w:proofErr w:type="spellEnd"/>
          </w:p>
          <w:p w:rsidR="001C47DA" w:rsidRPr="001C47DA" w:rsidRDefault="001C47DA" w:rsidP="001C47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7A76CE76" wp14:editId="3ADB72A3">
                  <wp:extent cx="2734310" cy="1000760"/>
                  <wp:effectExtent l="0" t="0" r="8890" b="8890"/>
                  <wp:docPr id="8" name="Picture 8" descr="http://web.archive.org/web/20040107085104im_/http:/users.1st.net/kimberly/Tutorial/blowup/t/mesh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eb.archive.org/web/20040107085104im_/http:/users.1st.net/kimberly/Tutorial/blowup/t/mesh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4310" cy="1000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C47D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 xml:space="preserve">(((((Just worry about the </w:t>
            </w:r>
            <w:r w:rsidRPr="001C47D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RED</w:t>
            </w:r>
            <w:r w:rsidRPr="001C47D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circled part))))) </w:t>
            </w:r>
          </w:p>
          <w:p w:rsidR="001C47DA" w:rsidRPr="001C47DA" w:rsidRDefault="001C47DA" w:rsidP="001C47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C47D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Now in the top view, right click and go to "</w:t>
            </w:r>
            <w:proofErr w:type="spellStart"/>
            <w:r w:rsidRPr="001C47D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fx</w:t>
            </w:r>
            <w:proofErr w:type="spellEnd"/>
            <w:r w:rsidRPr="001C47D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" "explosion" "tank", and place it </w:t>
            </w:r>
            <w:proofErr w:type="spellStart"/>
            <w:r w:rsidRPr="001C47D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int</w:t>
            </w:r>
            <w:proofErr w:type="spellEnd"/>
            <w:r w:rsidRPr="001C47D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he middle of </w:t>
            </w:r>
            <w:proofErr w:type="spellStart"/>
            <w:r w:rsidRPr="001C47D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you</w:t>
            </w:r>
            <w:proofErr w:type="spellEnd"/>
            <w:r w:rsidRPr="001C47D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box!</w:t>
            </w:r>
          </w:p>
          <w:p w:rsidR="001C47DA" w:rsidRPr="001C47DA" w:rsidRDefault="001C47DA" w:rsidP="001C47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lastRenderedPageBreak/>
              <w:drawing>
                <wp:inline distT="0" distB="0" distL="0" distR="0" wp14:anchorId="0FC9B51A" wp14:editId="483570C6">
                  <wp:extent cx="3804249" cy="4770590"/>
                  <wp:effectExtent l="0" t="0" r="6350" b="0"/>
                  <wp:docPr id="14" name="Picture 14" descr="http://web.archive.org/web/20030408153900/http://users.1st.net/kimberly/Tutorial/destroyingawall/f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://web.archive.org/web/20030408153900/http://users.1st.net/kimberly/Tutorial/destroyingawall/f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4268" cy="4770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47DA" w:rsidRPr="001C47DA" w:rsidRDefault="001C47DA" w:rsidP="001C47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C47D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And apply these settings:</w:t>
            </w:r>
          </w:p>
          <w:p w:rsidR="001C47DA" w:rsidRPr="001C47DA" w:rsidRDefault="001C47DA" w:rsidP="001C47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</w:pPr>
            <w:r w:rsidRPr="001C47D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 xml:space="preserve">#set / 1 </w:t>
            </w:r>
            <w:r w:rsidRPr="001C47D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br/>
            </w:r>
            <w:proofErr w:type="spellStart"/>
            <w:r w:rsidRPr="001C47D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targetname</w:t>
            </w:r>
            <w:proofErr w:type="spellEnd"/>
            <w:r w:rsidRPr="001C47D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 xml:space="preserve"> / </w:t>
            </w:r>
            <w:proofErr w:type="spellStart"/>
            <w:r w:rsidRPr="001C47D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exploderfire</w:t>
            </w:r>
            <w:proofErr w:type="spellEnd"/>
          </w:p>
          <w:p w:rsidR="001C47DA" w:rsidRPr="001C47DA" w:rsidRDefault="001C47DA" w:rsidP="001C47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45343CF6" wp14:editId="00138BD4">
                  <wp:extent cx="2208530" cy="991870"/>
                  <wp:effectExtent l="0" t="0" r="1270" b="0"/>
                  <wp:docPr id="6" name="Picture 6" descr="http://web.archive.org/web/20040107085104im_/http:/users.1st.net/kimberly/Tutorial/blowup/t/exfir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eb.archive.org/web/20040107085104im_/http:/users.1st.net/kimberly/Tutorial/blowup/t/exfir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8530" cy="991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C47D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 xml:space="preserve">(((((Just worry about the </w:t>
            </w:r>
            <w:r w:rsidRPr="001C47D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RED</w:t>
            </w:r>
            <w:r w:rsidRPr="001C47D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circled part))))) </w:t>
            </w:r>
          </w:p>
          <w:p w:rsidR="001C47DA" w:rsidRPr="001C47DA" w:rsidRDefault="001C47DA" w:rsidP="001C47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C47D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Now deselect everything and draw a box around your whole box now, w/ about 2-4 units on each side, and then right click it in any 2D view and go to "trigger" "multiple", and apply these settings:</w:t>
            </w:r>
          </w:p>
          <w:p w:rsidR="001C47DA" w:rsidRPr="001C47DA" w:rsidRDefault="001C47DA" w:rsidP="001C47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C47D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 xml:space="preserve">#set / 1 </w:t>
            </w:r>
            <w:r w:rsidRPr="001C47D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br/>
            </w:r>
            <w:proofErr w:type="spellStart"/>
            <w:r w:rsidRPr="001C47D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targetname</w:t>
            </w:r>
            <w:proofErr w:type="spellEnd"/>
            <w:r w:rsidRPr="001C47D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 xml:space="preserve"> / </w:t>
            </w:r>
            <w:proofErr w:type="spellStart"/>
            <w:r w:rsidRPr="001C47D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explodertrigger</w:t>
            </w:r>
            <w:proofErr w:type="spellEnd"/>
            <w:r w:rsidRPr="001C47D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 xml:space="preserve"> </w:t>
            </w:r>
            <w:r w:rsidRPr="001C47D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proofErr w:type="spellStart"/>
            <w:r w:rsidRPr="001C47D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spawnflags</w:t>
            </w:r>
            <w:proofErr w:type="spellEnd"/>
            <w:r w:rsidRPr="001C47D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 xml:space="preserve"> / 128 </w:t>
            </w:r>
            <w:r w:rsidRPr="001C47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  <w:t xml:space="preserve">(or just check the damage check box) </w:t>
            </w:r>
            <w:r w:rsidRPr="001C47D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r w:rsidRPr="001C47D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 xml:space="preserve">health / 100 </w:t>
            </w:r>
            <w:r w:rsidRPr="001C47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  <w:t>(or whatever value you want. 100 will be one shot from a sniper or 4-5 from a pistol</w:t>
            </w:r>
            <w:r w:rsidRPr="001C47D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)</w:t>
            </w:r>
          </w:p>
          <w:p w:rsidR="001C47DA" w:rsidRPr="001C47DA" w:rsidRDefault="001C47DA" w:rsidP="001C47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lastRenderedPageBreak/>
              <w:drawing>
                <wp:inline distT="0" distB="0" distL="0" distR="0" wp14:anchorId="08E7EB0F" wp14:editId="443143EA">
                  <wp:extent cx="2380615" cy="1716405"/>
                  <wp:effectExtent l="0" t="0" r="635" b="0"/>
                  <wp:docPr id="5" name="Picture 5" descr="http://web.archive.org/web/20040107085104im_/http:/users.1st.net/kimberly/Tutorial/destroyingawall/t/trigg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eb.archive.org/web/20040107085104im_/http:/users.1st.net/kimberly/Tutorial/destroyingawall/t/trigg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0615" cy="1716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C47D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((((( It is yellow when it is selected)))))</w:t>
            </w:r>
          </w:p>
          <w:p w:rsidR="001C47DA" w:rsidRPr="001C47DA" w:rsidRDefault="001C47DA" w:rsidP="001C47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C47D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And there you go, add this "</w:t>
            </w:r>
            <w:r w:rsidRPr="001C47D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exec global/</w:t>
            </w:r>
            <w:proofErr w:type="spellStart"/>
            <w:r w:rsidRPr="001C47D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exploder.scr</w:t>
            </w:r>
            <w:proofErr w:type="spellEnd"/>
            <w:r w:rsidRPr="001C47D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 to your .</w:t>
            </w:r>
            <w:proofErr w:type="spellStart"/>
            <w:r w:rsidRPr="001C47D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scr</w:t>
            </w:r>
            <w:proofErr w:type="spellEnd"/>
            <w:r w:rsidRPr="001C47D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and compile and your good to go! </w:t>
            </w:r>
            <w:r w:rsidRPr="001C4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 xml:space="preserve">FOR MORE ON THAT, </w:t>
            </w:r>
            <w:hyperlink r:id="rId12" w:history="1">
              <w:r w:rsidRPr="001C47DA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GB" w:eastAsia="nl-NL"/>
                </w:rPr>
                <w:t>CLICK HERE</w:t>
              </w:r>
            </w:hyperlink>
            <w:r w:rsidRPr="001C4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 xml:space="preserve"> AND GO TO THE BOTTOM A LITTLE</w:t>
            </w:r>
          </w:p>
          <w:p w:rsidR="001C47DA" w:rsidRPr="001C47DA" w:rsidRDefault="001C47DA" w:rsidP="001C4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C47D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pict>
                <v:rect id="_x0000_i1025" style="width:0;height:1.5pt" o:hralign="center" o:hrstd="t" o:hr="t" fillcolor="#a0a0a0" stroked="f"/>
              </w:pict>
            </w:r>
          </w:p>
          <w:p w:rsidR="001C47DA" w:rsidRPr="001C47DA" w:rsidRDefault="001C47DA" w:rsidP="001C47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C47D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Now for the 2nd way!</w:t>
            </w:r>
          </w:p>
          <w:p w:rsidR="001C47DA" w:rsidRPr="001C47DA" w:rsidRDefault="001C47DA" w:rsidP="001C47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C47D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2) Now </w:t>
            </w:r>
            <w:proofErr w:type="spellStart"/>
            <w:r w:rsidRPr="001C47D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lets</w:t>
            </w:r>
            <w:proofErr w:type="spellEnd"/>
            <w:r w:rsidRPr="001C47D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make it so that when the box explodes, there will be a chunk of rock there!</w:t>
            </w:r>
          </w:p>
          <w:p w:rsidR="001C47DA" w:rsidRPr="001C47DA" w:rsidRDefault="001C47DA" w:rsidP="001C47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C47D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Make some funky looking rock by clipping it, or doing whatever, just as long as you get what you want. </w:t>
            </w:r>
            <w:r w:rsidRPr="001C47D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This is what mine looks like:</w:t>
            </w:r>
          </w:p>
          <w:p w:rsidR="001C47DA" w:rsidRPr="001C47DA" w:rsidRDefault="001C47DA" w:rsidP="001C47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3107489C" wp14:editId="7F795FCF">
                  <wp:extent cx="1906270" cy="1612900"/>
                  <wp:effectExtent l="0" t="0" r="0" b="6350"/>
                  <wp:docPr id="4" name="Picture 4" descr="http://web.archive.org/web/20040107085104im_/http:/users.1st.net/kimberly/Tutorial/destroyingawall/t/funky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eb.archive.org/web/20040107085104im_/http:/users.1st.net/kimberly/Tutorial/destroyingawall/t/funky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6270" cy="161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47DA" w:rsidRPr="001C47DA" w:rsidRDefault="001C47DA" w:rsidP="001C47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C47D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Now place it in the </w:t>
            </w:r>
            <w:proofErr w:type="spellStart"/>
            <w:r w:rsidRPr="001C47D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center</w:t>
            </w:r>
            <w:proofErr w:type="spellEnd"/>
            <w:r w:rsidRPr="001C47D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of </w:t>
            </w:r>
            <w:proofErr w:type="spellStart"/>
            <w:r w:rsidRPr="001C47D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you</w:t>
            </w:r>
            <w:proofErr w:type="spellEnd"/>
            <w:r w:rsidRPr="001C47D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box, and right click it in any 2D view and apply the "script" "object" to it!</w:t>
            </w:r>
          </w:p>
          <w:p w:rsidR="001C47DA" w:rsidRPr="001C47DA" w:rsidRDefault="001C47DA" w:rsidP="001C47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lastRenderedPageBreak/>
              <w:drawing>
                <wp:inline distT="0" distB="0" distL="0" distR="0" wp14:anchorId="6E5D91EA" wp14:editId="16B3B8AB">
                  <wp:extent cx="3298578" cy="4131971"/>
                  <wp:effectExtent l="0" t="0" r="0" b="1905"/>
                  <wp:docPr id="15" name="Picture 15" descr="http://web.archive.org/web/20050131111906/http://users.1st.net/kimberly/tutorial/destroyingawall/insid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web.archive.org/web/20050131111906/http://users.1st.net/kimberly/tutorial/destroyingawall/insid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98700" cy="41321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47DA" w:rsidRPr="001C47DA" w:rsidRDefault="001C47DA" w:rsidP="001C47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C47D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Then hit "n" and apply these settings:</w:t>
            </w:r>
          </w:p>
          <w:p w:rsidR="001C47DA" w:rsidRPr="001C47DA" w:rsidRDefault="001C47DA" w:rsidP="001C47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</w:pPr>
            <w:r w:rsidRPr="001C47D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 xml:space="preserve">#set / 1 </w:t>
            </w:r>
            <w:r w:rsidRPr="001C47D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br/>
            </w:r>
            <w:proofErr w:type="spellStart"/>
            <w:r w:rsidRPr="001C47D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targetname</w:t>
            </w:r>
            <w:proofErr w:type="spellEnd"/>
            <w:r w:rsidRPr="001C47D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 xml:space="preserve"> / </w:t>
            </w:r>
            <w:proofErr w:type="spellStart"/>
            <w:r w:rsidRPr="001C47D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explodersmashed</w:t>
            </w:r>
            <w:proofErr w:type="spellEnd"/>
          </w:p>
          <w:p w:rsidR="001C47DA" w:rsidRPr="001C47DA" w:rsidRDefault="001C47DA" w:rsidP="001C47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07C038F0" wp14:editId="7455073B">
                  <wp:extent cx="2734310" cy="1000760"/>
                  <wp:effectExtent l="0" t="0" r="8890" b="8890"/>
                  <wp:docPr id="2" name="Picture 2" descr="http://web.archive.org/web/20040107085104im_/http:/users.1st.net/kimberly/Tutorial/blowup/t/mesh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eb.archive.org/web/20040107085104im_/http:/users.1st.net/kimberly/Tutorial/blowup/t/mesh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4310" cy="1000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C47D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 xml:space="preserve">(((((Just worry about the </w:t>
            </w:r>
            <w:r w:rsidRPr="001C47D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RED</w:t>
            </w:r>
            <w:r w:rsidRPr="001C47D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circled part)))))</w:t>
            </w:r>
          </w:p>
          <w:p w:rsidR="001C47DA" w:rsidRPr="001C47DA" w:rsidRDefault="001C47DA" w:rsidP="001C47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C47D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And there you go, add this "</w:t>
            </w:r>
            <w:r w:rsidRPr="001C47D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exec global/</w:t>
            </w:r>
            <w:proofErr w:type="spellStart"/>
            <w:r w:rsidRPr="001C47D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exploder.scr</w:t>
            </w:r>
            <w:proofErr w:type="spellEnd"/>
            <w:r w:rsidRPr="001C47D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 to your .</w:t>
            </w:r>
            <w:proofErr w:type="spellStart"/>
            <w:r w:rsidRPr="001C47D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scr</w:t>
            </w:r>
            <w:proofErr w:type="spellEnd"/>
            <w:r w:rsidRPr="001C47D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and compile and your good to go! </w:t>
            </w:r>
            <w:r w:rsidRPr="001C4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 xml:space="preserve">FOR MORE ON THAT, </w:t>
            </w:r>
            <w:hyperlink r:id="rId15" w:history="1">
              <w:r w:rsidRPr="001C47DA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GB" w:eastAsia="nl-NL"/>
                </w:rPr>
                <w:t>CLICK HERE</w:t>
              </w:r>
            </w:hyperlink>
            <w:r w:rsidRPr="001C4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 xml:space="preserve"> AND GO TO THE BOTTOM A LITTLE</w:t>
            </w:r>
          </w:p>
          <w:p w:rsidR="001C47DA" w:rsidRPr="001C47DA" w:rsidRDefault="001C47DA" w:rsidP="001C4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C47D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pict>
                <v:rect id="_x0000_i1026" style="width:0;height:1.5pt" o:hralign="center" o:hrstd="t" o:hr="t" fillcolor="#a0a0a0" stroked="f"/>
              </w:pict>
            </w:r>
          </w:p>
          <w:p w:rsidR="001C47DA" w:rsidRPr="001C47DA" w:rsidRDefault="001C47DA" w:rsidP="001C47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</w:pPr>
            <w:r w:rsidRPr="001C47D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TIPS</w:t>
            </w:r>
          </w:p>
          <w:p w:rsidR="001C47DA" w:rsidRPr="001C47DA" w:rsidRDefault="001C47DA" w:rsidP="001C47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C47D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1</w:t>
            </w:r>
            <w:r w:rsidRPr="001C47D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) You can have more than just 1 explosion in your map. </w:t>
            </w:r>
            <w:proofErr w:type="spellStart"/>
            <w:proofErr w:type="gramStart"/>
            <w:r w:rsidRPr="001C47D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Lets</w:t>
            </w:r>
            <w:proofErr w:type="spellEnd"/>
            <w:proofErr w:type="gramEnd"/>
            <w:r w:rsidRPr="001C47D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say you want one wall to blow up, so set the "#set" to "1". But if you want another wall to blow up, set the "#set" to "2" but make sure you do this for all the #sets! Like the "</w:t>
            </w:r>
            <w:proofErr w:type="spellStart"/>
            <w:r w:rsidRPr="001C47D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targetname</w:t>
            </w:r>
            <w:proofErr w:type="spellEnd"/>
            <w:r w:rsidRPr="001C47D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 xml:space="preserve"> / </w:t>
            </w:r>
            <w:proofErr w:type="spellStart"/>
            <w:r w:rsidRPr="001C47D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explodersmashed</w:t>
            </w:r>
            <w:proofErr w:type="spellEnd"/>
            <w:r w:rsidRPr="001C47D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 and "</w:t>
            </w:r>
            <w:proofErr w:type="spellStart"/>
            <w:r w:rsidRPr="001C47D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targetname</w:t>
            </w:r>
            <w:proofErr w:type="spellEnd"/>
            <w:r w:rsidRPr="001C47D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 xml:space="preserve"> / </w:t>
            </w:r>
            <w:proofErr w:type="spellStart"/>
            <w:r w:rsidRPr="001C47D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explodertrigger</w:t>
            </w:r>
            <w:proofErr w:type="spellEnd"/>
            <w:r w:rsidRPr="001C47D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 etc. you get the picture. So it will look like this on right, and not what is on the left:</w:t>
            </w:r>
          </w:p>
          <w:tbl>
            <w:tblPr>
              <w:tblW w:w="3750" w:type="pct"/>
              <w:jc w:val="center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396"/>
              <w:gridCol w:w="3396"/>
            </w:tblGrid>
            <w:tr w:rsidR="001C47DA" w:rsidRPr="001C47DA">
              <w:trPr>
                <w:trHeight w:val="3210"/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C47DA" w:rsidRPr="001C47DA" w:rsidRDefault="001C47DA" w:rsidP="001C47D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</w:pPr>
                  <w:r w:rsidRPr="001C47DA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lastRenderedPageBreak/>
                    <w:t xml:space="preserve">#set / 1 </w:t>
                  </w:r>
                  <w:r w:rsidRPr="001C47DA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1C47DA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targetname</w:t>
                  </w:r>
                  <w:proofErr w:type="spellEnd"/>
                  <w:r w:rsidRPr="001C47DA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 / </w:t>
                  </w:r>
                  <w:proofErr w:type="spellStart"/>
                  <w:r w:rsidRPr="001C47DA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explodersmashed</w:t>
                  </w:r>
                  <w:proofErr w:type="spellEnd"/>
                </w:p>
                <w:p w:rsidR="001C47DA" w:rsidRPr="001C47DA" w:rsidRDefault="001C47DA" w:rsidP="001C47D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</w:pPr>
                  <w:r w:rsidRPr="001C47DA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#set / 1 </w:t>
                  </w:r>
                  <w:r w:rsidRPr="001C47DA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1C47DA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targetname</w:t>
                  </w:r>
                  <w:proofErr w:type="spellEnd"/>
                  <w:r w:rsidRPr="001C47DA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 / </w:t>
                  </w:r>
                  <w:proofErr w:type="spellStart"/>
                  <w:r w:rsidRPr="001C47DA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explodersmashed</w:t>
                  </w:r>
                  <w:proofErr w:type="spellEnd"/>
                </w:p>
                <w:p w:rsidR="001C47DA" w:rsidRPr="001C47DA" w:rsidRDefault="001C47DA" w:rsidP="001C47D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</w:pPr>
                  <w:r w:rsidRPr="001C47DA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#set / 1 </w:t>
                  </w:r>
                  <w:r w:rsidRPr="001C47DA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1C47DA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targetname</w:t>
                  </w:r>
                  <w:proofErr w:type="spellEnd"/>
                  <w:r w:rsidRPr="001C47DA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 / </w:t>
                  </w:r>
                  <w:proofErr w:type="spellStart"/>
                  <w:r w:rsidRPr="001C47DA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exploderfire</w:t>
                  </w:r>
                  <w:proofErr w:type="spellEnd"/>
                </w:p>
                <w:p w:rsidR="001C47DA" w:rsidRPr="001C47DA" w:rsidRDefault="001C47DA" w:rsidP="001C47D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1C47DA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#set / 1 </w:t>
                  </w:r>
                  <w:r w:rsidRPr="001C47DA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1C47DA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targetname</w:t>
                  </w:r>
                  <w:proofErr w:type="spellEnd"/>
                  <w:r w:rsidRPr="001C47DA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 / </w:t>
                  </w:r>
                  <w:proofErr w:type="spellStart"/>
                  <w:r w:rsidRPr="001C47DA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explodertrigger</w:t>
                  </w:r>
                  <w:proofErr w:type="spellEnd"/>
                  <w:r w:rsidRPr="001C47DA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 </w:t>
                  </w:r>
                  <w:r w:rsidRPr="001C47DA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1C47DA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spawnflags</w:t>
                  </w:r>
                  <w:proofErr w:type="spellEnd"/>
                  <w:r w:rsidRPr="001C47DA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 / 128 </w:t>
                  </w:r>
                  <w:r w:rsidRPr="001C47D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nl-NL"/>
                    </w:rPr>
                    <w:t xml:space="preserve">(or just check the damage check box) </w:t>
                  </w:r>
                  <w:r w:rsidRPr="001C47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r w:rsidRPr="001C47DA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health / 100 </w:t>
                  </w:r>
                  <w:r w:rsidRPr="001C47D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nl-NL"/>
                    </w:rPr>
                    <w:t>(or whatever value you want. 100 will be one shot from a sniper or 4-5 from a pistol</w:t>
                  </w:r>
                  <w:r w:rsidRPr="001C47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C47DA" w:rsidRPr="001C47DA" w:rsidRDefault="001C47DA" w:rsidP="001C47D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1C47DA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#set / </w:t>
                  </w:r>
                  <w:r w:rsidRPr="001C47DA">
                    <w:rPr>
                      <w:rFonts w:ascii="Times New Roman" w:eastAsia="Times New Roman" w:hAnsi="Times New Roman" w:cs="Times New Roman"/>
                      <w:color w:val="00FF00"/>
                      <w:sz w:val="24"/>
                      <w:szCs w:val="24"/>
                      <w:lang w:val="en-GB" w:eastAsia="nl-NL"/>
                    </w:rPr>
                    <w:t>2</w:t>
                  </w:r>
                  <w:r w:rsidRPr="001C47DA">
                    <w:rPr>
                      <w:rFonts w:ascii="Times New Roman" w:eastAsia="Times New Roman" w:hAnsi="Times New Roman" w:cs="Times New Roman"/>
                      <w:color w:val="FFFF00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1C47DA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targetname</w:t>
                  </w:r>
                  <w:proofErr w:type="spellEnd"/>
                  <w:r w:rsidRPr="001C47DA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 / </w:t>
                  </w:r>
                  <w:proofErr w:type="spellStart"/>
                  <w:r w:rsidRPr="001C47DA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explodersmashed</w:t>
                  </w:r>
                  <w:proofErr w:type="spellEnd"/>
                </w:p>
                <w:p w:rsidR="001C47DA" w:rsidRPr="001C47DA" w:rsidRDefault="001C47DA" w:rsidP="001C47D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1C47DA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#set / </w:t>
                  </w:r>
                  <w:r w:rsidRPr="001C47DA">
                    <w:rPr>
                      <w:rFonts w:ascii="Times New Roman" w:eastAsia="Times New Roman" w:hAnsi="Times New Roman" w:cs="Times New Roman"/>
                      <w:color w:val="66FF00"/>
                      <w:sz w:val="24"/>
                      <w:szCs w:val="24"/>
                      <w:lang w:val="en-GB" w:eastAsia="nl-NL"/>
                    </w:rPr>
                    <w:t>2</w:t>
                  </w:r>
                  <w:r w:rsidRPr="001C47DA">
                    <w:rPr>
                      <w:rFonts w:ascii="Times New Roman" w:eastAsia="Times New Roman" w:hAnsi="Times New Roman" w:cs="Times New Roman"/>
                      <w:color w:val="FFFF00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1C47DA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targetname</w:t>
                  </w:r>
                  <w:proofErr w:type="spellEnd"/>
                  <w:r w:rsidRPr="001C47DA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 / </w:t>
                  </w:r>
                  <w:proofErr w:type="spellStart"/>
                  <w:r w:rsidRPr="001C47DA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explodersmashed</w:t>
                  </w:r>
                  <w:proofErr w:type="spellEnd"/>
                </w:p>
                <w:p w:rsidR="001C47DA" w:rsidRPr="001C47DA" w:rsidRDefault="001C47DA" w:rsidP="001C47D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1C47DA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#set / </w:t>
                  </w:r>
                  <w:r w:rsidRPr="001C47DA">
                    <w:rPr>
                      <w:rFonts w:ascii="Times New Roman" w:eastAsia="Times New Roman" w:hAnsi="Times New Roman" w:cs="Times New Roman"/>
                      <w:color w:val="66FF00"/>
                      <w:sz w:val="24"/>
                      <w:szCs w:val="24"/>
                      <w:lang w:val="en-GB" w:eastAsia="nl-NL"/>
                    </w:rPr>
                    <w:t>2</w:t>
                  </w:r>
                  <w:r w:rsidRPr="001C47DA">
                    <w:rPr>
                      <w:rFonts w:ascii="Times New Roman" w:eastAsia="Times New Roman" w:hAnsi="Times New Roman" w:cs="Times New Roman"/>
                      <w:color w:val="FFFF00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1C47DA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targetname</w:t>
                  </w:r>
                  <w:proofErr w:type="spellEnd"/>
                  <w:r w:rsidRPr="001C47DA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 / </w:t>
                  </w:r>
                  <w:proofErr w:type="spellStart"/>
                  <w:r w:rsidRPr="001C47DA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exploderfire</w:t>
                  </w:r>
                  <w:proofErr w:type="spellEnd"/>
                </w:p>
                <w:p w:rsidR="001C47DA" w:rsidRPr="001C47DA" w:rsidRDefault="001C47DA" w:rsidP="001C47D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1C47DA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#set / </w:t>
                  </w:r>
                  <w:r w:rsidRPr="001C47DA">
                    <w:rPr>
                      <w:rFonts w:ascii="Times New Roman" w:eastAsia="Times New Roman" w:hAnsi="Times New Roman" w:cs="Times New Roman"/>
                      <w:color w:val="66FF00"/>
                      <w:sz w:val="24"/>
                      <w:szCs w:val="24"/>
                      <w:lang w:val="en-GB" w:eastAsia="nl-NL"/>
                    </w:rPr>
                    <w:t>2</w:t>
                  </w:r>
                  <w:r w:rsidRPr="001C47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1C47DA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targetname</w:t>
                  </w:r>
                  <w:proofErr w:type="spellEnd"/>
                  <w:r w:rsidRPr="001C47DA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 / </w:t>
                  </w:r>
                  <w:proofErr w:type="spellStart"/>
                  <w:r w:rsidRPr="001C47DA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explodertrigger</w:t>
                  </w:r>
                  <w:proofErr w:type="spellEnd"/>
                  <w:r w:rsidRPr="001C47DA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 </w:t>
                  </w:r>
                  <w:r w:rsidRPr="001C47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1C47DA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spawnflags</w:t>
                  </w:r>
                  <w:proofErr w:type="spellEnd"/>
                  <w:r w:rsidRPr="001C47DA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 / 128 </w:t>
                  </w:r>
                  <w:r w:rsidRPr="001C47D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nl-NL"/>
                    </w:rPr>
                    <w:t xml:space="preserve">(or just check the damage check box) </w:t>
                  </w:r>
                  <w:r w:rsidRPr="001C47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r w:rsidRPr="001C47DA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health / 100 </w:t>
                  </w:r>
                  <w:r w:rsidRPr="001C47D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nl-NL"/>
                    </w:rPr>
                    <w:t>(or whatever value you want. 100 will be one shot from a sniper or 4-5 from a pistol</w:t>
                  </w:r>
                  <w:r w:rsidRPr="001C47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)</w:t>
                  </w:r>
                </w:p>
              </w:tc>
            </w:tr>
          </w:tbl>
          <w:p w:rsidR="001C47DA" w:rsidRPr="001C47DA" w:rsidRDefault="001C47DA" w:rsidP="001C4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C47D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pict>
                <v:rect id="_x0000_i1027" style="width:0;height:1.5pt" o:hralign="center" o:hrstd="t" o:hr="t" fillcolor="#a0a0a0" stroked="f"/>
              </w:pict>
            </w:r>
          </w:p>
          <w:p w:rsidR="001C47DA" w:rsidRPr="001C47DA" w:rsidRDefault="001C47DA" w:rsidP="001C47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1C47D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Here is </w:t>
            </w:r>
            <w:proofErr w:type="gramStart"/>
            <w:r w:rsidRPr="001C47D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the tut</w:t>
            </w:r>
            <w:proofErr w:type="gramEnd"/>
            <w:r w:rsidRPr="001C47D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I just made, you can download it!</w:t>
            </w:r>
            <w:r w:rsidRPr="001C47D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sz w:val="27"/>
                <w:szCs w:val="27"/>
                <w:lang w:eastAsia="nl-NL"/>
              </w:rPr>
              <w:drawing>
                <wp:inline distT="0" distB="0" distL="0" distR="0" wp14:anchorId="7D035D8A" wp14:editId="052861C2">
                  <wp:extent cx="1854835" cy="431165"/>
                  <wp:effectExtent l="0" t="0" r="0" b="6985"/>
                  <wp:docPr id="1" name="Picture 1" descr="http://web.archive.org/web/20040107085104im_/http:/users.1st.net/kimberly/Tutorial/downloadab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web.archive.org/web/20040107085104im_/http:/users.1st.net/kimberly/Tutorial/downloadab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431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F08B9" w:rsidRPr="001C47DA" w:rsidRDefault="00EF08B9">
      <w:pPr>
        <w:rPr>
          <w:lang w:val="en-GB"/>
        </w:rPr>
      </w:pPr>
      <w:bookmarkStart w:id="0" w:name="_GoBack"/>
      <w:bookmarkEnd w:id="0"/>
    </w:p>
    <w:sectPr w:rsidR="00EF08B9" w:rsidRPr="001C47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C89"/>
    <w:rsid w:val="001C47DA"/>
    <w:rsid w:val="004F57C4"/>
    <w:rsid w:val="00E65C89"/>
    <w:rsid w:val="00EF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C4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1C47D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47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47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C4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1C47D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47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47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http://web.archive.org/web/20040107085104/http:/users.1st.net/kimberly/Tutorial/blowup.htm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hyperlink" Target="http://web.archive.org/web/20040107085104/http:/users.1st.net/kimberly/Tutorial/blowup.htm" TargetMode="Externa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578</Words>
  <Characters>3181</Characters>
  <Application>Microsoft Office Word</Application>
  <DocSecurity>0</DocSecurity>
  <Lines>26</Lines>
  <Paragraphs>7</Paragraphs>
  <ScaleCrop>false</ScaleCrop>
  <Company/>
  <LinksUpToDate>false</LinksUpToDate>
  <CharactersWithSpaces>3752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2014-04-03T20:10:00Z</dcterms:created>
  <dcterms:modified xsi:type="dcterms:W3CDTF">2014-04-03T20:13:00Z</dcterms:modified>
</cp:coreProperties>
</file>